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6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721"/>
      </w:tblGrid>
      <w:tr w:rsidR="00391B44" w:rsidRPr="0042307F" w14:paraId="380EE388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34C3" w14:textId="77777777" w:rsidR="00391B44" w:rsidRPr="00391B44" w:rsidRDefault="00391B44" w:rsidP="00C31231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F64F" w14:textId="67F51952" w:rsidR="00391B44" w:rsidRPr="0042307F" w:rsidRDefault="0042307F" w:rsidP="0042307F">
            <w:pPr>
              <w:spacing w:after="0" w:line="240" w:lineRule="auto"/>
              <w:ind w:right="443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Вопросы 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Midterm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questions</w:t>
            </w:r>
            <w:r w:rsidR="00391B44"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2307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ru-RU"/>
              </w:rPr>
              <w:t>Основы физиологии растений</w:t>
            </w:r>
          </w:p>
        </w:tc>
      </w:tr>
      <w:tr w:rsidR="0042307F" w:rsidRPr="0042307F" w14:paraId="6E46BB10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5CD90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BBE77" w14:textId="11540AC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Описать структуру и функции </w:t>
            </w:r>
            <w:proofErr w:type="spellStart"/>
            <w:r w:rsidRPr="0042307F">
              <w:rPr>
                <w:lang w:val="ru-RU"/>
              </w:rPr>
              <w:t>митохондрий</w:t>
            </w:r>
            <w:proofErr w:type="spellEnd"/>
            <w:r w:rsidRPr="0042307F">
              <w:rPr>
                <w:lang w:val="ru-RU"/>
              </w:rPr>
              <w:t xml:space="preserve"> растительных клеток.</w:t>
            </w:r>
          </w:p>
        </w:tc>
      </w:tr>
      <w:tr w:rsidR="0042307F" w:rsidRPr="0042307F" w14:paraId="58B9A4EA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33AD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6196A" w14:textId="69A0D53B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Покажите особенности растительных клеток: охарактеризуйте </w:t>
            </w:r>
            <w:proofErr w:type="spellStart"/>
            <w:r w:rsidRPr="0042307F">
              <w:rPr>
                <w:lang w:val="ru-RU"/>
              </w:rPr>
              <w:t>тонопласт</w:t>
            </w:r>
            <w:proofErr w:type="spellEnd"/>
            <w:r w:rsidRPr="0042307F">
              <w:rPr>
                <w:lang w:val="ru-RU"/>
              </w:rPr>
              <w:t xml:space="preserve"> и плазмалемму клетки.</w:t>
            </w:r>
          </w:p>
        </w:tc>
      </w:tr>
      <w:tr w:rsidR="0042307F" w:rsidRPr="0042307F" w14:paraId="51F11219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881B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45797" w14:textId="4541F10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Представьте и охарактеризуйте структуру и функции </w:t>
            </w:r>
            <w:proofErr w:type="spellStart"/>
            <w:r w:rsidRPr="0042307F">
              <w:rPr>
                <w:lang w:val="ru-RU"/>
              </w:rPr>
              <w:t>плазмодесм</w:t>
            </w:r>
            <w:proofErr w:type="spellEnd"/>
            <w:r w:rsidRPr="0042307F">
              <w:rPr>
                <w:lang w:val="ru-RU"/>
              </w:rPr>
              <w:t>.</w:t>
            </w:r>
          </w:p>
        </w:tc>
      </w:tr>
      <w:tr w:rsidR="0042307F" w:rsidRPr="0042307F" w14:paraId="06F9414F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0258C" w14:textId="77777777" w:rsidR="0042307F" w:rsidRPr="00391B44" w:rsidRDefault="0042307F" w:rsidP="0042307F">
            <w:pPr>
              <w:spacing w:after="0" w:line="240" w:lineRule="auto"/>
              <w:ind w:right="3887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CAE58" w14:textId="453465D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Описать и охарактеризовать структуру и функции аппарата Гольджи, </w:t>
            </w:r>
            <w:proofErr w:type="spellStart"/>
            <w:r w:rsidRPr="0042307F">
              <w:rPr>
                <w:lang w:val="ru-RU"/>
              </w:rPr>
              <w:t>пероксисом</w:t>
            </w:r>
            <w:proofErr w:type="spellEnd"/>
            <w:r w:rsidRPr="0042307F">
              <w:rPr>
                <w:lang w:val="ru-RU"/>
              </w:rPr>
              <w:t xml:space="preserve"> и</w:t>
            </w:r>
          </w:p>
        </w:tc>
      </w:tr>
      <w:tr w:rsidR="0042307F" w:rsidRPr="00391B44" w14:paraId="407876B3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3749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4BF38" w14:textId="74CE4CCE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627CB6">
              <w:t>ядро</w:t>
            </w:r>
            <w:proofErr w:type="spellEnd"/>
          </w:p>
        </w:tc>
      </w:tr>
      <w:tr w:rsidR="0042307F" w:rsidRPr="0042307F" w14:paraId="162C768D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E8312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745C4" w14:textId="3145AD63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Показать физиологическое значение воды для жизни и деятельности растений.</w:t>
            </w:r>
          </w:p>
        </w:tc>
      </w:tr>
      <w:tr w:rsidR="0042307F" w:rsidRPr="0042307F" w14:paraId="7F4CC825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CCCEC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E616F" w14:textId="410FD620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свойства и функции воды, ее важность для жизнедеятельности растений.</w:t>
            </w:r>
          </w:p>
        </w:tc>
      </w:tr>
      <w:tr w:rsidR="0042307F" w:rsidRPr="0042307F" w14:paraId="6C9811B6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7381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EAB23" w14:textId="7D141930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Охарактеризуйте нижний и верхний механизмы движения воды в растении.</w:t>
            </w:r>
          </w:p>
        </w:tc>
      </w:tr>
      <w:tr w:rsidR="0042307F" w:rsidRPr="0042307F" w14:paraId="510FEAD9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7592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1EA8" w14:textId="21010A4B" w:rsidR="0042307F" w:rsidRPr="0042307F" w:rsidRDefault="0042307F" w:rsidP="0042307F">
            <w:pPr>
              <w:spacing w:after="0" w:line="240" w:lineRule="auto"/>
              <w:ind w:left="-2359" w:firstLine="2359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и опишите водный транспорт на всем предприятии. Факторы, влияющие на эти процессы</w:t>
            </w:r>
          </w:p>
        </w:tc>
      </w:tr>
      <w:tr w:rsidR="0042307F" w:rsidRPr="0042307F" w14:paraId="334B9E7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15C2C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9FFEB" w14:textId="26C71CB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Характеризуйте механизмы </w:t>
            </w:r>
            <w:proofErr w:type="spellStart"/>
            <w:r w:rsidRPr="0042307F">
              <w:rPr>
                <w:lang w:val="ru-RU"/>
              </w:rPr>
              <w:t>фотофосфорилирования</w:t>
            </w:r>
            <w:proofErr w:type="spellEnd"/>
            <w:r w:rsidRPr="0042307F">
              <w:rPr>
                <w:lang w:val="ru-RU"/>
              </w:rPr>
              <w:t>, его значение в физиологических процессах растений.</w:t>
            </w:r>
          </w:p>
        </w:tc>
      </w:tr>
      <w:tr w:rsidR="0042307F" w:rsidRPr="0042307F" w14:paraId="4F8115ED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B2CA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6F4FC" w14:textId="2BCE372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 xml:space="preserve">Представьте </w:t>
            </w:r>
            <w:proofErr w:type="spellStart"/>
            <w:r w:rsidRPr="0042307F">
              <w:rPr>
                <w:lang w:val="ru-RU"/>
              </w:rPr>
              <w:t>гизиологическое</w:t>
            </w:r>
            <w:proofErr w:type="spellEnd"/>
            <w:r w:rsidRPr="0042307F">
              <w:rPr>
                <w:lang w:val="ru-RU"/>
              </w:rPr>
              <w:t xml:space="preserve"> значение фотосинтеза для живых организмов.</w:t>
            </w:r>
          </w:p>
        </w:tc>
      </w:tr>
      <w:tr w:rsidR="0042307F" w:rsidRPr="0042307F" w14:paraId="2BA19382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30FA6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C24ED" w14:textId="43F885C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механизмы внутриклеточного движения воды и на уровне всего растения.</w:t>
            </w:r>
          </w:p>
        </w:tc>
      </w:tr>
      <w:tr w:rsidR="0042307F" w:rsidRPr="00391B44" w14:paraId="2DFABA2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49BF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16132" w14:textId="643A9E33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627CB6">
              <w:t>Представьте</w:t>
            </w:r>
            <w:proofErr w:type="spellEnd"/>
            <w:r w:rsidRPr="00627CB6">
              <w:t xml:space="preserve"> </w:t>
            </w:r>
            <w:proofErr w:type="spellStart"/>
            <w:r w:rsidRPr="00627CB6">
              <w:t>физиологическое</w:t>
            </w:r>
            <w:proofErr w:type="spellEnd"/>
            <w:r w:rsidRPr="00627CB6">
              <w:t xml:space="preserve"> </w:t>
            </w:r>
            <w:proofErr w:type="spellStart"/>
            <w:r w:rsidRPr="00627CB6">
              <w:t>значение</w:t>
            </w:r>
            <w:proofErr w:type="spellEnd"/>
            <w:r w:rsidRPr="00627CB6">
              <w:t xml:space="preserve"> </w:t>
            </w:r>
            <w:proofErr w:type="spellStart"/>
            <w:r w:rsidRPr="00627CB6">
              <w:t>фотосинтеза</w:t>
            </w:r>
            <w:proofErr w:type="spellEnd"/>
            <w:r w:rsidRPr="00627CB6">
              <w:t>.</w:t>
            </w:r>
          </w:p>
        </w:tc>
      </w:tr>
      <w:tr w:rsidR="0042307F" w:rsidRPr="0042307F" w14:paraId="2E6FBB15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4D8F8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4514C" w14:textId="5AE92DE9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Дайте характеристику и важность световой фазы фотосинтеза.</w:t>
            </w:r>
          </w:p>
        </w:tc>
      </w:tr>
      <w:tr w:rsidR="0042307F" w:rsidRPr="0042307F" w14:paraId="387BF4DC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8F2B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51BE5" w14:textId="2C07596B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Опишите структуру и функции хлорофилла и основные этапы его синтеза.</w:t>
            </w:r>
          </w:p>
        </w:tc>
      </w:tr>
      <w:tr w:rsidR="0042307F" w:rsidRPr="0042307F" w14:paraId="5CF5BFC4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7F8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13AB3" w14:textId="23EE2FD1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Показать этапы преобразования световой энергии в электрическую.</w:t>
            </w:r>
          </w:p>
        </w:tc>
      </w:tr>
      <w:tr w:rsidR="0042307F" w:rsidRPr="00391B44" w14:paraId="04A52860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A9AC4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45DE" w14:textId="2587B6D2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307F">
              <w:rPr>
                <w:lang w:val="ru-RU"/>
              </w:rPr>
              <w:t xml:space="preserve">Представьте структуру, компоненты и функции фотосистемы </w:t>
            </w:r>
            <w:r w:rsidRPr="00627CB6">
              <w:t>II</w:t>
            </w:r>
            <w:r w:rsidRPr="0042307F">
              <w:rPr>
                <w:lang w:val="ru-RU"/>
              </w:rPr>
              <w:t xml:space="preserve"> (ФС</w:t>
            </w:r>
            <w:r w:rsidRPr="00627CB6">
              <w:t>II</w:t>
            </w:r>
            <w:r w:rsidRPr="0042307F">
              <w:rPr>
                <w:lang w:val="ru-RU"/>
              </w:rPr>
              <w:t xml:space="preserve">). </w:t>
            </w:r>
            <w:proofErr w:type="spellStart"/>
            <w:r w:rsidRPr="00627CB6">
              <w:t>Описывать</w:t>
            </w:r>
            <w:proofErr w:type="spellEnd"/>
          </w:p>
        </w:tc>
      </w:tr>
      <w:tr w:rsidR="0042307F" w:rsidRPr="0042307F" w14:paraId="41360DC7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8C5E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D367" w14:textId="7E833357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их физиологические роли в фотосинтезе</w:t>
            </w:r>
          </w:p>
        </w:tc>
      </w:tr>
      <w:tr w:rsidR="0042307F" w:rsidRPr="0042307F" w14:paraId="71C7ECC7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B72B1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E39E" w14:textId="11647292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Представьте структуру и функции фотосистемы 1 Опишите</w:t>
            </w:r>
          </w:p>
        </w:tc>
      </w:tr>
      <w:tr w:rsidR="0042307F" w:rsidRPr="0042307F" w14:paraId="3589BB6B" w14:textId="77777777" w:rsidTr="0042307F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379F8" w14:textId="77777777" w:rsidR="0042307F" w:rsidRPr="00391B44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91B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2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AD351" w14:textId="7764F779" w:rsidR="0042307F" w:rsidRPr="0042307F" w:rsidRDefault="0042307F" w:rsidP="00423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ru-RU"/>
              </w:rPr>
            </w:pPr>
            <w:r w:rsidRPr="0042307F">
              <w:rPr>
                <w:lang w:val="ru-RU"/>
              </w:rPr>
              <w:t>их физиологические роли в фотосинтезе и факторы, влияющие на эту фотосистему</w:t>
            </w:r>
          </w:p>
        </w:tc>
      </w:tr>
    </w:tbl>
    <w:p w14:paraId="2453BB2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21 Представьте и охарактеризуйте основные компоненты цепи переноса электронов фотосистем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II</w:t>
      </w: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 и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I</w:t>
      </w:r>
    </w:p>
    <w:p w14:paraId="3B3F7C2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22 Покажите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C</w:t>
      </w: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 светонезависимые реакции фотосинтеза, его важность для жизнедеятельности растений.</w:t>
      </w:r>
    </w:p>
    <w:p w14:paraId="0D8A5B0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23 Охарактеризуйте и оцените физиологическое значение дыхания. Субстраты для дыхания</w:t>
      </w:r>
    </w:p>
    <w:p w14:paraId="0FD2EF3E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24 Присутствует анаэробная фаза дыхания. Гликолиз, энергетический выход</w:t>
      </w:r>
    </w:p>
    <w:p w14:paraId="2A30CCE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25 Охарактеризуйте компоненты и комплексы электронной транспортной цепи дыхания.</w:t>
      </w:r>
    </w:p>
    <w:p w14:paraId="2D30A5C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26 Минеральное питание растений. Его важность для роста и развития растений</w:t>
      </w:r>
    </w:p>
    <w:p w14:paraId="3E54E5E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27 Настоящее физиологическое значение макроэлементов. Дайте их полную характеристику</w:t>
      </w:r>
    </w:p>
    <w:p w14:paraId="5A041572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lastRenderedPageBreak/>
        <w:t>28 Охарактеризуйте и оцените физиологическое значение дыхания. Субстраты для дыхания</w:t>
      </w:r>
    </w:p>
    <w:p w14:paraId="69B7AA6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Физиологическое значение микроэлементов. Дайте их полную характеристику</w:t>
      </w:r>
    </w:p>
    <w:p w14:paraId="46111226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29 Характеризуйте рост растений. Основные параметры для измерения роста.</w:t>
      </w:r>
    </w:p>
    <w:p w14:paraId="17F228C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Опишите регуляцию клеточного цикла.</w:t>
      </w:r>
    </w:p>
    <w:p w14:paraId="40122BA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30 механизмов адаптации растений на уровне всего растения</w:t>
      </w:r>
    </w:p>
    <w:p w14:paraId="1420D68C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31 Опишите светонезависимые реакции С4 фотосинтеза и его регуляции.</w:t>
      </w:r>
    </w:p>
    <w:p w14:paraId="4AD3738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32 Представьте и охарактеризуйте светонезависимые реакции фотосинтеза </w:t>
      </w:r>
      <w:r w:rsidRPr="0042307F">
        <w:rPr>
          <w:rFonts w:ascii="Tahoma" w:eastAsia="Times New Roman" w:hAnsi="Tahoma" w:cs="Tahoma"/>
          <w:color w:val="000000"/>
          <w:sz w:val="20"/>
          <w:szCs w:val="20"/>
        </w:rPr>
        <w:t>CAM</w:t>
      </w:r>
    </w:p>
    <w:p w14:paraId="2D03E48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33 Показать механизмы фотофосфорилирования</w:t>
      </w:r>
    </w:p>
    <w:p w14:paraId="0961CFE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34 Покажите аэробную фазу дыхания. Характеризуйте энергетический выход этой фазы</w:t>
      </w:r>
    </w:p>
    <w:p w14:paraId="08719CC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35 Представьте стадии развития растений. Опишите основные этапы развития и роста клеток,</w:t>
      </w:r>
    </w:p>
    <w:p w14:paraId="09971E56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регулирование клеточного цикла</w:t>
      </w:r>
    </w:p>
    <w:p w14:paraId="05737FA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36 Опишите рост растения от семян до вегетативной стадии. Факторы, влияющие на рост</w:t>
      </w:r>
    </w:p>
    <w:p w14:paraId="3AF48B7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37 Механизмы биологической азотфиксации. Структурные компоненты нитрогеназы</w:t>
      </w:r>
    </w:p>
    <w:p w14:paraId="5297731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38 Процессы усвоения азота. Основные пути этого процесса и ферменты, ответственные за</w:t>
      </w:r>
    </w:p>
    <w:p w14:paraId="1726A31B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усвоение азота</w:t>
      </w:r>
    </w:p>
    <w:p w14:paraId="404BF84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39 Охарактеризуйте гормональную систему растения. Ключевые гормоны, влияющие на фундаментальные процессы в растении</w:t>
      </w:r>
    </w:p>
    <w:p w14:paraId="3D81BCB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40 Опишите адаптацию растений к засухе</w:t>
      </w:r>
    </w:p>
    <w:p w14:paraId="3530FC3D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41 Существующие механизмы окислительного фосфорилирования</w:t>
      </w:r>
    </w:p>
    <w:p w14:paraId="3349888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42 Представьте основные функции цикла Креба, этапы и важность для метаболизма растений.</w:t>
      </w:r>
    </w:p>
    <w:p w14:paraId="2706764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43 Показать физиологическое значение азота и кальция</w:t>
      </w:r>
    </w:p>
    <w:p w14:paraId="3DF3A11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44 Опишите физиологическое значение калия и натрия</w:t>
      </w:r>
    </w:p>
    <w:p w14:paraId="4676A98B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45 Современное физиологическое значение серы и магния</w:t>
      </w:r>
    </w:p>
    <w:p w14:paraId="51532551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46 Проанализировать физиологическое значение железа и марганца</w:t>
      </w:r>
    </w:p>
    <w:p w14:paraId="7DCB7CD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47 Охарактеризуйте физиологическое значение цинка, кобальта меди и молибдена в метаболизме растений.</w:t>
      </w:r>
    </w:p>
    <w:p w14:paraId="02827F29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48 Определить механизмы захвата ионов макро- и микроэлементов.</w:t>
      </w:r>
    </w:p>
    <w:p w14:paraId="6354FD0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49 Опишите реакции цикла Креба и использование углеродных скелетов, образующихся другими путями.</w:t>
      </w:r>
    </w:p>
    <w:p w14:paraId="4E7B7A5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50 Представьте растениям фитогормоны. Перемещения растений и факторы, влияющие на</w:t>
      </w:r>
    </w:p>
    <w:p w14:paraId="72113E0F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движение растений</w:t>
      </w:r>
    </w:p>
    <w:p w14:paraId="1A86B937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51 Охарактеризуйте основные процессы круговорота азота</w:t>
      </w:r>
    </w:p>
    <w:p w14:paraId="3D7C3EE2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52 Проанализировать механизмы гормональной системы растения.</w:t>
      </w:r>
    </w:p>
    <w:p w14:paraId="62853E04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lastRenderedPageBreak/>
        <w:t>53 Показать ключевые гормоны, влияющие на фундаментальный процесс роста растений</w:t>
      </w:r>
    </w:p>
    <w:p w14:paraId="2CA8F818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54 Опишите фитогормоны, связанные с адаптацией растений</w:t>
      </w:r>
    </w:p>
    <w:p w14:paraId="694285FC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55 Определение стадий развития растений и регуляции клеточного цикла</w:t>
      </w:r>
    </w:p>
    <w:p w14:paraId="381B098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56 Показать физиологическую роль этилена - газообразного гормона и его отношения с другими фитогомонами.</w:t>
      </w:r>
    </w:p>
    <w:p w14:paraId="0048AED3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57 Покажите реакцию растений на засуху. клеточные механизмы</w:t>
      </w:r>
    </w:p>
    <w:p w14:paraId="7F678C05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58 Определите адаптацию растений к засолению. Механизмы на уровне всего растения и клеточные реакции</w:t>
      </w:r>
    </w:p>
    <w:p w14:paraId="4273A4F0" w14:textId="77777777" w:rsidR="0042307F" w:rsidRPr="0042307F" w:rsidRDefault="0042307F" w:rsidP="0042307F">
      <w:pPr>
        <w:rPr>
          <w:rFonts w:ascii="Tahoma" w:eastAsia="Times New Roman" w:hAnsi="Tahoma" w:cs="Tahoma"/>
          <w:color w:val="000000"/>
          <w:sz w:val="20"/>
          <w:szCs w:val="20"/>
          <w:lang w:val="ru-RU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>59 Адаптация растений к низким температурам. Клеточные механизмы адаптации.</w:t>
      </w:r>
    </w:p>
    <w:p w14:paraId="7E986905" w14:textId="698B5C7C" w:rsidR="0002547B" w:rsidRPr="00391B44" w:rsidRDefault="0042307F" w:rsidP="0042307F">
      <w:pPr>
        <w:rPr>
          <w:sz w:val="20"/>
          <w:szCs w:val="20"/>
        </w:rPr>
      </w:pPr>
      <w:r w:rsidRPr="0042307F">
        <w:rPr>
          <w:rFonts w:ascii="Tahoma" w:eastAsia="Times New Roman" w:hAnsi="Tahoma" w:cs="Tahoma"/>
          <w:color w:val="000000"/>
          <w:sz w:val="20"/>
          <w:szCs w:val="20"/>
          <w:lang w:val="ru-RU"/>
        </w:rPr>
        <w:t xml:space="preserve">60 Опишите приспособления растений к болезням.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</w:rPr>
        <w:t>Клеточные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</w:rPr>
        <w:t>биохимические</w:t>
      </w:r>
      <w:proofErr w:type="spellEnd"/>
      <w:r w:rsidRPr="004230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2307F">
        <w:rPr>
          <w:rFonts w:ascii="Tahoma" w:eastAsia="Times New Roman" w:hAnsi="Tahoma" w:cs="Tahoma"/>
          <w:color w:val="000000"/>
          <w:sz w:val="20"/>
          <w:szCs w:val="20"/>
        </w:rPr>
        <w:t>механизмы</w:t>
      </w:r>
      <w:proofErr w:type="spellEnd"/>
    </w:p>
    <w:sectPr w:rsidR="0002547B" w:rsidRPr="00391B44" w:rsidSect="00EE7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31"/>
    <w:rsid w:val="00021555"/>
    <w:rsid w:val="0002547B"/>
    <w:rsid w:val="00030974"/>
    <w:rsid w:val="0017250F"/>
    <w:rsid w:val="001A0042"/>
    <w:rsid w:val="0025221E"/>
    <w:rsid w:val="002D25AC"/>
    <w:rsid w:val="002E6BC3"/>
    <w:rsid w:val="00391B44"/>
    <w:rsid w:val="0042307F"/>
    <w:rsid w:val="00486F23"/>
    <w:rsid w:val="0053704C"/>
    <w:rsid w:val="0055004C"/>
    <w:rsid w:val="00650A2C"/>
    <w:rsid w:val="00756801"/>
    <w:rsid w:val="007D21EE"/>
    <w:rsid w:val="008B037F"/>
    <w:rsid w:val="00925874"/>
    <w:rsid w:val="00B11809"/>
    <w:rsid w:val="00B320E3"/>
    <w:rsid w:val="00B55A97"/>
    <w:rsid w:val="00B91E4F"/>
    <w:rsid w:val="00C31231"/>
    <w:rsid w:val="00D5784A"/>
    <w:rsid w:val="00DD337B"/>
    <w:rsid w:val="00EE71A2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22E0"/>
  <w15:docId w15:val="{BBF95A49-657B-441D-A491-705A1487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B5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Кенжебаева</dc:creator>
  <cp:lastModifiedBy>KS </cp:lastModifiedBy>
  <cp:revision>3</cp:revision>
  <dcterms:created xsi:type="dcterms:W3CDTF">2021-08-25T05:13:00Z</dcterms:created>
  <dcterms:modified xsi:type="dcterms:W3CDTF">2021-08-25T05:15:00Z</dcterms:modified>
</cp:coreProperties>
</file>